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71CDB" w14:textId="00B03AE2" w:rsidR="005A4725" w:rsidRPr="00C23BCC" w:rsidRDefault="00E94F67" w:rsidP="005A472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20</w:t>
      </w:r>
      <w:r w:rsidR="00392761">
        <w:rPr>
          <w:rFonts w:ascii="ＭＳ Ｐゴシック" w:eastAsia="ＭＳ Ｐゴシック" w:hAnsi="ＭＳ Ｐゴシック" w:hint="eastAsia"/>
          <w:sz w:val="24"/>
          <w:szCs w:val="24"/>
        </w:rPr>
        <w:t>21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>年度</w:t>
      </w:r>
      <w:r w:rsidR="005A4725">
        <w:rPr>
          <w:rFonts w:ascii="ＭＳ Ｐゴシック" w:eastAsia="ＭＳ Ｐゴシック" w:hAnsi="ＭＳ Ｐゴシック" w:hint="eastAsia"/>
          <w:sz w:val="24"/>
          <w:szCs w:val="24"/>
        </w:rPr>
        <w:t>U</w:t>
      </w:r>
      <w:r w:rsidR="0039276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北海道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育成センター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5A4725">
        <w:rPr>
          <w:rFonts w:ascii="ＭＳ Ｐゴシック" w:eastAsia="ＭＳ Ｐゴシック" w:hAnsi="ＭＳ Ｐゴシック" w:hint="eastAsia"/>
          <w:sz w:val="24"/>
          <w:szCs w:val="24"/>
        </w:rPr>
        <w:t>参加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>同意書</w:t>
      </w:r>
    </w:p>
    <w:p w14:paraId="60FABF7E" w14:textId="77777777" w:rsidR="005A4725" w:rsidRDefault="005A4725" w:rsidP="005A4725">
      <w:pPr>
        <w:rPr>
          <w:rFonts w:ascii="ＭＳ Ｐゴシック" w:eastAsia="ＭＳ Ｐゴシック" w:hAnsi="ＭＳ Ｐゴシック"/>
          <w:szCs w:val="22"/>
        </w:rPr>
      </w:pPr>
    </w:p>
    <w:p w14:paraId="0E913EFC" w14:textId="65DEE499" w:rsidR="005A4725" w:rsidRDefault="00392761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一財）北海道バスケットボール協会　</w:t>
      </w:r>
      <w:r w:rsidR="005A4725">
        <w:rPr>
          <w:rFonts w:ascii="ＭＳ Ｐゴシック" w:eastAsia="ＭＳ Ｐゴシック" w:hAnsi="ＭＳ Ｐゴシック" w:hint="eastAsia"/>
          <w:szCs w:val="22"/>
        </w:rPr>
        <w:t xml:space="preserve"> 御中</w:t>
      </w:r>
    </w:p>
    <w:p w14:paraId="752A06D6" w14:textId="77777777" w:rsidR="005A4725" w:rsidRDefault="005A4725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68552FE8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＜参加選手＞</w:t>
      </w:r>
    </w:p>
    <w:p w14:paraId="271BD457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</w:p>
    <w:p w14:paraId="71ADC726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参加者氏名　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</w:p>
    <w:p w14:paraId="32BDE9D4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3AC02895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</w:rPr>
        <w:t xml:space="preserve">ふりがな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</w:t>
      </w:r>
      <w:r>
        <w:rPr>
          <w:rFonts w:ascii="ＭＳ Ｐゴシック" w:eastAsia="ＭＳ Ｐゴシック" w:hAnsi="ＭＳ Ｐゴシック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</w:t>
      </w:r>
    </w:p>
    <w:p w14:paraId="78E1A94D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0428F2A0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メンバーID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</w:t>
      </w:r>
      <w:r>
        <w:rPr>
          <w:rFonts w:ascii="ＭＳ Ｐゴシック" w:eastAsia="ＭＳ Ｐゴシック" w:hAnsi="ＭＳ Ｐゴシック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</w:t>
      </w:r>
    </w:p>
    <w:p w14:paraId="31F09D26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76C9770B" w14:textId="4C1119A4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>生年月日</w:t>
      </w:r>
      <w:r w:rsidRPr="00DE4837">
        <w:rPr>
          <w:rFonts w:ascii="ＭＳ Ｐゴシック" w:eastAsia="ＭＳ Ｐゴシック" w:hAnsi="ＭＳ Ｐゴシック" w:hint="eastAsia"/>
          <w:szCs w:val="22"/>
        </w:rPr>
        <w:t>(西暦)</w:t>
      </w: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>年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月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日　　</w:t>
      </w:r>
      <w:bookmarkStart w:id="0" w:name="_GoBack"/>
      <w:bookmarkEnd w:id="0"/>
    </w:p>
    <w:p w14:paraId="29E8E2B3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</w:rPr>
      </w:pPr>
    </w:p>
    <w:p w14:paraId="664DB0B0" w14:textId="52F82D84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身長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cm 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体重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 kg </w:t>
      </w:r>
    </w:p>
    <w:p w14:paraId="4D802A9A" w14:textId="77777777" w:rsidR="005A4725" w:rsidRPr="00DE4837" w:rsidRDefault="005A4725" w:rsidP="005A4725">
      <w:pPr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48EF278B" w14:textId="1996843B" w:rsidR="005A4725" w:rsidRPr="00BD0357" w:rsidRDefault="005A4725" w:rsidP="005A4725">
      <w:pPr>
        <w:ind w:firstLineChars="400" w:firstLine="792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学校</w:t>
      </w:r>
      <w:r w:rsidR="00A51075">
        <w:rPr>
          <w:rFonts w:ascii="ＭＳ Ｐゴシック" w:eastAsia="ＭＳ Ｐゴシック" w:hAnsi="ＭＳ Ｐゴシック" w:hint="eastAsia"/>
          <w:szCs w:val="22"/>
        </w:rPr>
        <w:t>・チーム</w:t>
      </w:r>
      <w:r>
        <w:rPr>
          <w:rFonts w:ascii="ＭＳ Ｐゴシック" w:eastAsia="ＭＳ Ｐゴシック" w:hAnsi="ＭＳ Ｐゴシック" w:hint="eastAsia"/>
          <w:szCs w:val="22"/>
        </w:rPr>
        <w:t>名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学年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年　</w:t>
      </w:r>
    </w:p>
    <w:p w14:paraId="19CCD1EB" w14:textId="77777777" w:rsidR="005A4725" w:rsidRPr="000851D8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 w:val="16"/>
          <w:szCs w:val="16"/>
        </w:rPr>
      </w:pPr>
    </w:p>
    <w:p w14:paraId="619DF6B7" w14:textId="77777777" w:rsidR="005A4725" w:rsidRPr="007A026B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 w:val="16"/>
          <w:szCs w:val="16"/>
        </w:rPr>
      </w:pPr>
    </w:p>
    <w:p w14:paraId="040EBC3A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＜確認事項＞　（下記の内容を確認し、チェックを入れてください。）</w:t>
      </w:r>
    </w:p>
    <w:p w14:paraId="4457A635" w14:textId="44F5CE82" w:rsidR="005A4725" w:rsidRPr="00F412B3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本事業で撮影した動画及び静止画の肖像権は</w:t>
      </w:r>
      <w:r w:rsidR="00392761">
        <w:rPr>
          <w:rFonts w:ascii="ＭＳ Ｐゴシック" w:eastAsia="ＭＳ Ｐゴシック" w:hAnsi="ＭＳ Ｐゴシック" w:cs="MS-Mincho" w:hint="eastAsia"/>
          <w:sz w:val="24"/>
          <w:szCs w:val="22"/>
        </w:rPr>
        <w:t>（一財）北海道バスケットボール協会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に帰属すること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を確認しました。</w:t>
      </w:r>
    </w:p>
    <w:p w14:paraId="71900E60" w14:textId="77777777" w:rsidR="005A4725" w:rsidRPr="00F412B3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本事業の活動中・移動中における事故・けが・盗難・傷害、その他の事故についての補償は、加入する保険の範囲内であること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を確認しました。</w:t>
      </w:r>
    </w:p>
    <w:p w14:paraId="0A8136D9" w14:textId="030CA323" w:rsidR="00442EE1" w:rsidRPr="00F412B3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「マルファン症候群</w:t>
      </w:r>
      <w:r w:rsidR="00302A6A">
        <w:rPr>
          <w:rFonts w:ascii="ＭＳ Ｐゴシック" w:eastAsia="ＭＳ Ｐゴシック" w:hAnsi="ＭＳ Ｐゴシック" w:cs="MS-Mincho" w:hint="eastAsia"/>
          <w:sz w:val="24"/>
          <w:szCs w:val="22"/>
        </w:rPr>
        <w:t>に関する注意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」を確認しました。</w:t>
      </w:r>
    </w:p>
    <w:p w14:paraId="7A11D26D" w14:textId="331EF3FA" w:rsidR="005A4725" w:rsidRPr="00F412B3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参加選手が制限なく競技レベルのバスケットボール運動を行えることに同意します。</w:t>
      </w:r>
    </w:p>
    <w:p w14:paraId="18C28BF2" w14:textId="77777777" w:rsidR="005A4725" w:rsidRDefault="005A4725" w:rsidP="005A4725">
      <w:pPr>
        <w:rPr>
          <w:rFonts w:ascii="ＭＳ Ｐゴシック" w:eastAsia="ＭＳ Ｐゴシック" w:hAnsi="ＭＳ Ｐゴシック"/>
          <w:szCs w:val="22"/>
        </w:rPr>
      </w:pPr>
    </w:p>
    <w:p w14:paraId="0AB3808D" w14:textId="2108597C" w:rsidR="005A4725" w:rsidRPr="00442EE1" w:rsidRDefault="005A4725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上記選手の派遣および確認事項について、保護者として同意します。</w:t>
      </w:r>
    </w:p>
    <w:p w14:paraId="235750CE" w14:textId="77777777" w:rsidR="005A4725" w:rsidRDefault="005A4725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45827B56" w14:textId="77777777" w:rsidR="00442EE1" w:rsidRPr="00801DAC" w:rsidRDefault="00442EE1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67C3AF6C" w14:textId="4EE386D1" w:rsidR="005A4725" w:rsidRDefault="005A4725" w:rsidP="005A4725">
      <w:pPr>
        <w:ind w:leftChars="100" w:left="198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年　　　　月　　　　日</w:t>
      </w:r>
    </w:p>
    <w:p w14:paraId="592DB21A" w14:textId="77777777" w:rsidR="005A4725" w:rsidRPr="00801DAC" w:rsidRDefault="005A4725" w:rsidP="005A4725">
      <w:pPr>
        <w:ind w:leftChars="100" w:left="198"/>
        <w:rPr>
          <w:rFonts w:ascii="ＭＳ Ｐゴシック" w:eastAsia="ＭＳ Ｐゴシック" w:hAnsi="ＭＳ Ｐゴシック"/>
          <w:sz w:val="16"/>
          <w:szCs w:val="16"/>
        </w:rPr>
      </w:pPr>
    </w:p>
    <w:p w14:paraId="4916708D" w14:textId="77777777" w:rsidR="005A4725" w:rsidRDefault="005A4725" w:rsidP="005A4725">
      <w:pPr>
        <w:ind w:leftChars="1000" w:left="1979"/>
        <w:jc w:val="left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保護者</w:t>
      </w:r>
      <w:r>
        <w:rPr>
          <w:rFonts w:ascii="ＭＳ Ｐゴシック" w:eastAsia="ＭＳ Ｐゴシック" w:hAnsi="ＭＳ Ｐゴシック" w:hint="eastAsia"/>
          <w:szCs w:val="22"/>
        </w:rPr>
        <w:t>名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印</w:t>
      </w:r>
    </w:p>
    <w:p w14:paraId="7CE8BAA5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  <w:lang w:eastAsia="zh-TW"/>
        </w:rPr>
      </w:pPr>
    </w:p>
    <w:p w14:paraId="074D3B97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住所　　</w:t>
      </w:r>
    </w:p>
    <w:p w14:paraId="38F3B5D8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　〒</w:t>
      </w:r>
    </w:p>
    <w:p w14:paraId="6057374B" w14:textId="13024F18" w:rsidR="005A4725" w:rsidRPr="00F412B3" w:rsidRDefault="005A4725" w:rsidP="00F412B3">
      <w:pPr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14:paraId="0CF10FD7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</w:p>
    <w:p w14:paraId="16F96B8C" w14:textId="77777777" w:rsidR="00DD4B38" w:rsidRP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電話番号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sectPr w:rsidR="00DD4B38" w:rsidRPr="005A4725" w:rsidSect="00F412B3">
      <w:pgSz w:w="11900" w:h="16840"/>
      <w:pgMar w:top="1418" w:right="1418" w:bottom="1134" w:left="1418" w:header="851" w:footer="992" w:gutter="0"/>
      <w:cols w:space="425"/>
      <w:docGrid w:type="linesAndChars" w:linePitch="328" w:charSpace="-45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N W3"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27BB"/>
    <w:multiLevelType w:val="hybridMultilevel"/>
    <w:tmpl w:val="E00A960E"/>
    <w:lvl w:ilvl="0" w:tplc="D84EB232">
      <w:start w:val="1"/>
      <w:numFmt w:val="bullet"/>
      <w:lvlText w:val="□"/>
      <w:lvlJc w:val="left"/>
      <w:pPr>
        <w:ind w:left="1175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dirty"/>
  <w:defaultTabStop w:val="960"/>
  <w:drawingGridHorizontalSpacing w:val="109"/>
  <w:drawingGridVerticalSpacing w:val="16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25"/>
    <w:rsid w:val="001812B3"/>
    <w:rsid w:val="001B13B6"/>
    <w:rsid w:val="00302A6A"/>
    <w:rsid w:val="00392761"/>
    <w:rsid w:val="00442EE1"/>
    <w:rsid w:val="005320C3"/>
    <w:rsid w:val="005A4725"/>
    <w:rsid w:val="007C2F39"/>
    <w:rsid w:val="00905DA6"/>
    <w:rsid w:val="00A51075"/>
    <w:rsid w:val="00AB0DD4"/>
    <w:rsid w:val="00CA5D6E"/>
    <w:rsid w:val="00DD4B38"/>
    <w:rsid w:val="00E94F67"/>
    <w:rsid w:val="00F412B3"/>
    <w:rsid w:val="00F43A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345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25"/>
    <w:pPr>
      <w:widowControl w:val="0"/>
      <w:adjustRightInd w:val="0"/>
      <w:jc w:val="both"/>
      <w:textAlignment w:val="baseline"/>
    </w:pPr>
    <w:rPr>
      <w:rFonts w:ascii="ＭＳ ゴシック" w:eastAsia="ＭＳ Ｐ明朝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5A4725"/>
    <w:pPr>
      <w:jc w:val="right"/>
    </w:pPr>
    <w:rPr>
      <w:rFonts w:ascii="Courier New" w:hAnsi="Courier New"/>
    </w:rPr>
  </w:style>
  <w:style w:type="character" w:customStyle="1" w:styleId="a4">
    <w:name w:val="結語 (文字)"/>
    <w:basedOn w:val="a0"/>
    <w:link w:val="a3"/>
    <w:rsid w:val="005A4725"/>
    <w:rPr>
      <w:rFonts w:ascii="Courier New" w:eastAsia="ＭＳ Ｐ明朝" w:hAnsi="Courier New" w:cs="Times New Roman"/>
      <w:kern w:val="0"/>
      <w:sz w:val="22"/>
      <w:szCs w:val="20"/>
    </w:rPr>
  </w:style>
  <w:style w:type="paragraph" w:styleId="a5">
    <w:name w:val="List Paragraph"/>
    <w:basedOn w:val="a"/>
    <w:uiPriority w:val="34"/>
    <w:qFormat/>
    <w:rsid w:val="005A4725"/>
    <w:pPr>
      <w:ind w:leftChars="400" w:left="960"/>
    </w:pPr>
  </w:style>
  <w:style w:type="paragraph" w:styleId="a6">
    <w:name w:val="Balloon Text"/>
    <w:basedOn w:val="a"/>
    <w:link w:val="a7"/>
    <w:uiPriority w:val="99"/>
    <w:semiHidden/>
    <w:unhideWhenUsed/>
    <w:rsid w:val="007C2F39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C2F39"/>
    <w:rPr>
      <w:rFonts w:ascii="ヒラギノ角ゴ ProN W3" w:eastAsia="ヒラギノ角ゴ ProN W3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25"/>
    <w:pPr>
      <w:widowControl w:val="0"/>
      <w:adjustRightInd w:val="0"/>
      <w:jc w:val="both"/>
      <w:textAlignment w:val="baseline"/>
    </w:pPr>
    <w:rPr>
      <w:rFonts w:ascii="ＭＳ ゴシック" w:eastAsia="ＭＳ Ｐ明朝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5A4725"/>
    <w:pPr>
      <w:jc w:val="right"/>
    </w:pPr>
    <w:rPr>
      <w:rFonts w:ascii="Courier New" w:hAnsi="Courier New"/>
    </w:rPr>
  </w:style>
  <w:style w:type="character" w:customStyle="1" w:styleId="a4">
    <w:name w:val="結語 (文字)"/>
    <w:basedOn w:val="a0"/>
    <w:link w:val="a3"/>
    <w:rsid w:val="005A4725"/>
    <w:rPr>
      <w:rFonts w:ascii="Courier New" w:eastAsia="ＭＳ Ｐ明朝" w:hAnsi="Courier New" w:cs="Times New Roman"/>
      <w:kern w:val="0"/>
      <w:sz w:val="22"/>
      <w:szCs w:val="20"/>
    </w:rPr>
  </w:style>
  <w:style w:type="paragraph" w:styleId="a5">
    <w:name w:val="List Paragraph"/>
    <w:basedOn w:val="a"/>
    <w:uiPriority w:val="34"/>
    <w:qFormat/>
    <w:rsid w:val="005A4725"/>
    <w:pPr>
      <w:ind w:leftChars="400" w:left="960"/>
    </w:pPr>
  </w:style>
  <w:style w:type="paragraph" w:styleId="a6">
    <w:name w:val="Balloon Text"/>
    <w:basedOn w:val="a"/>
    <w:link w:val="a7"/>
    <w:uiPriority w:val="99"/>
    <w:semiHidden/>
    <w:unhideWhenUsed/>
    <w:rsid w:val="007C2F39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C2F39"/>
    <w:rPr>
      <w:rFonts w:ascii="ヒラギノ角ゴ ProN W3" w:eastAsia="ヒラギノ角ゴ ProN W3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愛知学泉大学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明</dc:creator>
  <cp:lastModifiedBy>HBA</cp:lastModifiedBy>
  <cp:revision>2</cp:revision>
  <dcterms:created xsi:type="dcterms:W3CDTF">2021-07-28T07:36:00Z</dcterms:created>
  <dcterms:modified xsi:type="dcterms:W3CDTF">2021-07-28T07:36:00Z</dcterms:modified>
</cp:coreProperties>
</file>